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3E22" w14:textId="77777777" w:rsidR="004D0F48" w:rsidRDefault="004D0F48"/>
    <w:tbl>
      <w:tblPr>
        <w:tblW w:w="9420" w:type="dxa"/>
        <w:tblLook w:val="04A0" w:firstRow="1" w:lastRow="0" w:firstColumn="1" w:lastColumn="0" w:noHBand="0" w:noVBand="1"/>
      </w:tblPr>
      <w:tblGrid>
        <w:gridCol w:w="400"/>
        <w:gridCol w:w="3420"/>
        <w:gridCol w:w="3420"/>
        <w:gridCol w:w="2180"/>
      </w:tblGrid>
      <w:tr w:rsidR="00624FFD" w:rsidRPr="00624FFD" w14:paraId="01CBD217" w14:textId="77777777" w:rsidTr="00986666">
        <w:trPr>
          <w:gridAfter w:val="2"/>
          <w:wAfter w:w="5600" w:type="dxa"/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8FDD" w14:textId="5FD9F09E" w:rsidR="00624FFD" w:rsidRPr="00624FFD" w:rsidRDefault="00BA1DEB" w:rsidP="0062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3FD08C" wp14:editId="187017C8">
                      <wp:simplePos x="0" y="0"/>
                      <wp:positionH relativeFrom="column">
                        <wp:posOffset>-883920</wp:posOffset>
                      </wp:positionH>
                      <wp:positionV relativeFrom="paragraph">
                        <wp:posOffset>-551815</wp:posOffset>
                      </wp:positionV>
                      <wp:extent cx="2811780" cy="1181100"/>
                      <wp:effectExtent l="0" t="0" r="7620" b="0"/>
                      <wp:wrapNone/>
                      <wp:docPr id="1" name="Πλαίσιο κειμένο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1780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BDDF34" w14:textId="0F4C27F3" w:rsidR="00BA1DEB" w:rsidRPr="00986666" w:rsidRDefault="00BA1DEB" w:rsidP="00986666">
                                  <w:pPr>
                                    <w:pStyle w:val="a3"/>
                                    <w:rPr>
                                      <w:b/>
                                      <w:bCs/>
                                      <w:color w:val="1C1C1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1C1C1C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14:paraId="5728ABDA" w14:textId="5A00865B" w:rsidR="00BA1DEB" w:rsidRPr="002A387A" w:rsidRDefault="00986666" w:rsidP="00986666">
                                  <w:pPr>
                                    <w:pStyle w:val="a3"/>
                                    <w:rPr>
                                      <w:b/>
                                      <w:bCs/>
                                      <w:color w:val="1C1C1C"/>
                                      <w:sz w:val="20"/>
                                      <w:szCs w:val="20"/>
                                    </w:rPr>
                                  </w:pPr>
                                  <w:r w:rsidRPr="002A387A">
                                    <w:rPr>
                                      <w:b/>
                                      <w:bCs/>
                                      <w:color w:val="1C1C1C"/>
                                      <w:sz w:val="20"/>
                                      <w:szCs w:val="20"/>
                                    </w:rPr>
                                    <w:t xml:space="preserve">Φορέας: </w:t>
                                  </w:r>
                                  <w:r w:rsidR="00BA1DEB" w:rsidRPr="002A387A">
                                    <w:rPr>
                                      <w:b/>
                                      <w:bCs/>
                                      <w:color w:val="1C1C1C"/>
                                      <w:sz w:val="20"/>
                                      <w:szCs w:val="20"/>
                                    </w:rPr>
                                    <w:t>ΕΘΝΙΚΗ ΠΙΝΑΚΟΘΗΚΗ</w:t>
                                  </w:r>
                                </w:p>
                                <w:p w14:paraId="4E559B7E" w14:textId="00D6625A" w:rsidR="00BA1DEB" w:rsidRPr="002A387A" w:rsidRDefault="00BA1DEB" w:rsidP="00986666">
                                  <w:pPr>
                                    <w:pStyle w:val="a3"/>
                                    <w:rPr>
                                      <w:color w:val="1C1C1C"/>
                                      <w:sz w:val="20"/>
                                      <w:szCs w:val="20"/>
                                    </w:rPr>
                                  </w:pPr>
                                  <w:r w:rsidRPr="002A387A">
                                    <w:rPr>
                                      <w:b/>
                                      <w:bCs/>
                                      <w:color w:val="1C1C1C"/>
                                      <w:sz w:val="20"/>
                                      <w:szCs w:val="20"/>
                                    </w:rPr>
                                    <w:t xml:space="preserve">ΜΟΥΣΕΙΟ ΑΛΕΞΑΝΔΡΟΥ ΣΟΥΤΣΟΥ                                                         </w:t>
                                  </w:r>
                                </w:p>
                                <w:p w14:paraId="453B0DAF" w14:textId="4AEE623F" w:rsidR="00BA1DEB" w:rsidRPr="002A387A" w:rsidRDefault="007F73EB" w:rsidP="00986666">
                                  <w:pPr>
                                    <w:pStyle w:val="1"/>
                                    <w:spacing w:after="120"/>
                                    <w:rPr>
                                      <w:szCs w:val="20"/>
                                    </w:rPr>
                                  </w:pPr>
                                  <w:r w:rsidRPr="002A387A">
                                    <w:rPr>
                                      <w:szCs w:val="20"/>
                                    </w:rPr>
                                    <w:t>Έδρα Υπηρεσίας: Αθήνα</w:t>
                                  </w:r>
                                </w:p>
                                <w:p w14:paraId="363BEB2C" w14:textId="1F4D1153" w:rsidR="00986666" w:rsidRPr="002A387A" w:rsidRDefault="00986666" w:rsidP="0098666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 w:rsidRPr="002A387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l-GR"/>
                                    </w:rPr>
                                    <w:t>Διάρκεια Σύμβασης: 8 μήνες</w:t>
                                  </w:r>
                                </w:p>
                                <w:p w14:paraId="6A9E636F" w14:textId="1D3C10B4" w:rsidR="00B27822" w:rsidRPr="002A387A" w:rsidRDefault="00B27822" w:rsidP="0098666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 w:rsidRPr="002A387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l-GR"/>
                                    </w:rPr>
                                    <w:t>Ανακοίνωση: 1/2021</w:t>
                                  </w:r>
                                </w:p>
                                <w:p w14:paraId="46F320AA" w14:textId="7838EE33" w:rsidR="00B27822" w:rsidRPr="002A387A" w:rsidRDefault="00B27822" w:rsidP="0098666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eastAsia="el-GR"/>
                                    </w:rPr>
                                  </w:pPr>
                                </w:p>
                                <w:p w14:paraId="3B170F91" w14:textId="77777777" w:rsidR="00B27822" w:rsidRPr="002A387A" w:rsidRDefault="00B27822" w:rsidP="0098666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eastAsia="el-GR"/>
                                    </w:rPr>
                                  </w:pPr>
                                </w:p>
                                <w:p w14:paraId="616422AD" w14:textId="77777777" w:rsidR="00986666" w:rsidRPr="002A387A" w:rsidRDefault="00986666" w:rsidP="00986666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lang w:eastAsia="el-GR"/>
                                    </w:rPr>
                                  </w:pPr>
                                </w:p>
                                <w:p w14:paraId="0E8AC6E9" w14:textId="77777777" w:rsidR="00986666" w:rsidRPr="002A387A" w:rsidRDefault="00986666" w:rsidP="00986666">
                                  <w:pPr>
                                    <w:rPr>
                                      <w:rFonts w:ascii="Times New Roman" w:hAnsi="Times New Roman" w:cs="Times New Roman"/>
                                      <w:lang w:eastAsia="el-G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3FD0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1" o:spid="_x0000_s1026" type="#_x0000_t202" style="position:absolute;margin-left:-69.6pt;margin-top:-43.45pt;width:221.4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" stroked="f">
                      <v:textbox>
                        <w:txbxContent>
                          <w:p w14:paraId="68BDDF34" w14:textId="0F4C27F3" w:rsidR="00BA1DEB" w:rsidRPr="00986666" w:rsidRDefault="00BA1DEB" w:rsidP="00986666">
                            <w:pPr>
                              <w:pStyle w:val="a3"/>
                              <w:rPr>
                                <w:b/>
                                <w:bCs/>
                                <w:color w:val="1C1C1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C1C1C"/>
                                <w:sz w:val="18"/>
                              </w:rPr>
                              <w:t xml:space="preserve"> </w:t>
                            </w:r>
                          </w:p>
                          <w:p w14:paraId="5728ABDA" w14:textId="5A00865B" w:rsidR="00BA1DEB" w:rsidRPr="002A387A" w:rsidRDefault="00986666" w:rsidP="00986666">
                            <w:pPr>
                              <w:pStyle w:val="a3"/>
                              <w:rPr>
                                <w:b/>
                                <w:bCs/>
                                <w:color w:val="1C1C1C"/>
                                <w:sz w:val="20"/>
                                <w:szCs w:val="20"/>
                              </w:rPr>
                            </w:pPr>
                            <w:r w:rsidRPr="002A387A">
                              <w:rPr>
                                <w:b/>
                                <w:bCs/>
                                <w:color w:val="1C1C1C"/>
                                <w:sz w:val="20"/>
                                <w:szCs w:val="20"/>
                              </w:rPr>
                              <w:t xml:space="preserve">Φορέας: </w:t>
                            </w:r>
                            <w:r w:rsidR="00BA1DEB" w:rsidRPr="002A387A">
                              <w:rPr>
                                <w:b/>
                                <w:bCs/>
                                <w:color w:val="1C1C1C"/>
                                <w:sz w:val="20"/>
                                <w:szCs w:val="20"/>
                              </w:rPr>
                              <w:t>ΕΘΝΙΚΗ ΠΙΝΑΚΟΘΗΚΗ</w:t>
                            </w:r>
                          </w:p>
                          <w:p w14:paraId="4E559B7E" w14:textId="00D6625A" w:rsidR="00BA1DEB" w:rsidRPr="002A387A" w:rsidRDefault="00BA1DEB" w:rsidP="00986666">
                            <w:pPr>
                              <w:pStyle w:val="a3"/>
                              <w:rPr>
                                <w:color w:val="1C1C1C"/>
                                <w:sz w:val="20"/>
                                <w:szCs w:val="20"/>
                              </w:rPr>
                            </w:pPr>
                            <w:r w:rsidRPr="002A387A">
                              <w:rPr>
                                <w:b/>
                                <w:bCs/>
                                <w:color w:val="1C1C1C"/>
                                <w:sz w:val="20"/>
                                <w:szCs w:val="20"/>
                              </w:rPr>
                              <w:t xml:space="preserve">ΜΟΥΣΕΙΟ ΑΛΕΞΑΝΔΡΟΥ ΣΟΥΤΣΟΥ                                                         </w:t>
                            </w:r>
                          </w:p>
                          <w:p w14:paraId="453B0DAF" w14:textId="4AEE623F" w:rsidR="00BA1DEB" w:rsidRPr="002A387A" w:rsidRDefault="007F73EB" w:rsidP="00986666">
                            <w:pPr>
                              <w:pStyle w:val="1"/>
                              <w:spacing w:after="120"/>
                              <w:rPr>
                                <w:szCs w:val="20"/>
                              </w:rPr>
                            </w:pPr>
                            <w:r w:rsidRPr="002A387A">
                              <w:rPr>
                                <w:szCs w:val="20"/>
                              </w:rPr>
                              <w:t>Έδρα Υπηρεσίας: Αθήνα</w:t>
                            </w:r>
                          </w:p>
                          <w:p w14:paraId="363BEB2C" w14:textId="1F4D1153" w:rsidR="00986666" w:rsidRPr="002A387A" w:rsidRDefault="00986666" w:rsidP="0098666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l-GR"/>
                              </w:rPr>
                            </w:pPr>
                            <w:r w:rsidRPr="002A38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l-GR"/>
                              </w:rPr>
                              <w:t>Διάρκεια Σύμβασης: 8 μήνες</w:t>
                            </w:r>
                          </w:p>
                          <w:p w14:paraId="6A9E636F" w14:textId="1D3C10B4" w:rsidR="00B27822" w:rsidRPr="002A387A" w:rsidRDefault="00B27822" w:rsidP="0098666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l-GR"/>
                              </w:rPr>
                            </w:pPr>
                            <w:r w:rsidRPr="002A38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l-GR"/>
                              </w:rPr>
                              <w:t>Ανακοίνωση: 1/2021</w:t>
                            </w:r>
                          </w:p>
                          <w:p w14:paraId="46F320AA" w14:textId="7838EE33" w:rsidR="00B27822" w:rsidRPr="002A387A" w:rsidRDefault="00B27822" w:rsidP="0098666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eastAsia="el-GR"/>
                              </w:rPr>
                            </w:pPr>
                          </w:p>
                          <w:p w14:paraId="3B170F91" w14:textId="77777777" w:rsidR="00B27822" w:rsidRPr="002A387A" w:rsidRDefault="00B27822" w:rsidP="0098666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eastAsia="el-GR"/>
                              </w:rPr>
                            </w:pPr>
                          </w:p>
                          <w:p w14:paraId="616422AD" w14:textId="77777777" w:rsidR="00986666" w:rsidRPr="002A387A" w:rsidRDefault="00986666" w:rsidP="0098666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lang w:eastAsia="el-GR"/>
                              </w:rPr>
                            </w:pPr>
                          </w:p>
                          <w:p w14:paraId="0E8AC6E9" w14:textId="77777777" w:rsidR="00986666" w:rsidRPr="002A387A" w:rsidRDefault="00986666" w:rsidP="00986666">
                            <w:pPr>
                              <w:rPr>
                                <w:rFonts w:ascii="Times New Roman" w:hAnsi="Times New Roman" w:cs="Times New Roman"/>
                                <w:lang w:eastAsia="el-G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671636" w14:textId="4773C6F9" w:rsidR="00624FFD" w:rsidRPr="00624FFD" w:rsidRDefault="00624FFD" w:rsidP="00624FFD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624FFD" w:rsidRPr="00624FFD" w14:paraId="7ED09865" w14:textId="77777777" w:rsidTr="00986666">
        <w:trPr>
          <w:gridAfter w:val="2"/>
          <w:wAfter w:w="5600" w:type="dxa"/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5FE0" w14:textId="77777777" w:rsidR="00624FFD" w:rsidRPr="00624FFD" w:rsidRDefault="00624FFD" w:rsidP="00624FFD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5CB99" w14:textId="2A41D558" w:rsidR="00624FFD" w:rsidRPr="00624FFD" w:rsidRDefault="00624FFD" w:rsidP="00624FFD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624FFD" w:rsidRPr="00624FFD" w14:paraId="2EF17382" w14:textId="77777777" w:rsidTr="00986666">
        <w:trPr>
          <w:gridAfter w:val="2"/>
          <w:wAfter w:w="5600" w:type="dxa"/>
          <w:trHeight w:val="6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61DD" w14:textId="77777777" w:rsidR="00624FFD" w:rsidRPr="00624FFD" w:rsidRDefault="00624FFD" w:rsidP="00624FFD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E28D7" w14:textId="3CA4A1A4" w:rsidR="00624FFD" w:rsidRPr="00624FFD" w:rsidRDefault="00624FFD" w:rsidP="00624FFD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624FFD" w:rsidRPr="00624FFD" w14:paraId="1FB3954F" w14:textId="77777777" w:rsidTr="00986666">
        <w:trPr>
          <w:gridAfter w:val="2"/>
          <w:wAfter w:w="5600" w:type="dxa"/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0CED" w14:textId="77777777" w:rsidR="00624FFD" w:rsidRPr="00624FFD" w:rsidRDefault="00624FFD" w:rsidP="00624FFD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1E3F9" w14:textId="12D9F6B5" w:rsidR="00624FFD" w:rsidRPr="00624FFD" w:rsidRDefault="00624FFD" w:rsidP="00624FFD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624FFD" w:rsidRPr="002A387A" w14:paraId="1DEC7C6A" w14:textId="05CB54A5" w:rsidTr="00986666">
        <w:trPr>
          <w:trHeight w:val="330"/>
        </w:trPr>
        <w:tc>
          <w:tcPr>
            <w:tcW w:w="7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2DD2E" w14:textId="77777777" w:rsidR="00B65CC6" w:rsidRDefault="00BA1DEB" w:rsidP="0062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</w:pPr>
            <w:r w:rsidRPr="002A387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810F96" wp14:editId="6BABF9FE">
                      <wp:simplePos x="0" y="0"/>
                      <wp:positionH relativeFrom="column">
                        <wp:posOffset>3368040</wp:posOffset>
                      </wp:positionH>
                      <wp:positionV relativeFrom="paragraph">
                        <wp:posOffset>-1177290</wp:posOffset>
                      </wp:positionV>
                      <wp:extent cx="2705100" cy="1087755"/>
                      <wp:effectExtent l="0" t="0" r="0" b="0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1087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DAE8E6" w14:textId="5A20DE4C" w:rsidR="00B27822" w:rsidRDefault="002F7AAC" w:rsidP="00BA1DEB">
                                  <w:pPr>
                                    <w:pStyle w:val="a3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Αθήνα   </w:t>
                                  </w:r>
                                  <w:r w:rsidR="00D1761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07-06-2021</w:t>
                                  </w:r>
                                </w:p>
                                <w:p w14:paraId="3A2A2E91" w14:textId="7F4952FA" w:rsidR="002F7AAC" w:rsidRDefault="002F7AAC" w:rsidP="00BA1DEB">
                                  <w:pPr>
                                    <w:pStyle w:val="a3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B014D03" w14:textId="3BF4403C" w:rsidR="002F7AAC" w:rsidRDefault="002F7AAC" w:rsidP="00BA1DEB">
                                  <w:pPr>
                                    <w:pStyle w:val="a3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45116F7" w14:textId="6959D44B" w:rsidR="002F7AAC" w:rsidRDefault="002F7AAC" w:rsidP="00BA1DEB">
                                  <w:pPr>
                                    <w:pStyle w:val="a3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Αρ.  Πρωτ.: </w:t>
                                  </w:r>
                                  <w:r w:rsidR="00D1761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1900</w:t>
                                  </w:r>
                                </w:p>
                                <w:p w14:paraId="39083C94" w14:textId="77777777" w:rsidR="00B27822" w:rsidRDefault="00B27822" w:rsidP="00BA1DEB">
                                  <w:pPr>
                                    <w:pStyle w:val="a3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10F96" id="Πλαίσιο κειμένου 2" o:spid="_x0000_s1027" type="#_x0000_t202" style="position:absolute;left:0;text-align:left;margin-left:265.2pt;margin-top:-92.7pt;width:213pt;height:8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" stroked="f">
                      <v:textbox>
                        <w:txbxContent>
                          <w:p w14:paraId="03DAE8E6" w14:textId="5A20DE4C" w:rsidR="00B27822" w:rsidRDefault="002F7AAC" w:rsidP="00BA1DEB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Αθήνα   </w:t>
                            </w:r>
                            <w:r w:rsidR="00D1761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07-06-2021</w:t>
                            </w:r>
                          </w:p>
                          <w:p w14:paraId="3A2A2E91" w14:textId="7F4952FA" w:rsidR="002F7AAC" w:rsidRDefault="002F7AAC" w:rsidP="00BA1DEB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B014D03" w14:textId="3BF4403C" w:rsidR="002F7AAC" w:rsidRDefault="002F7AAC" w:rsidP="00BA1DEB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45116F7" w14:textId="6959D44B" w:rsidR="002F7AAC" w:rsidRDefault="002F7AAC" w:rsidP="00BA1DEB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Αρ.  Πρωτ.: </w:t>
                            </w:r>
                            <w:r w:rsidR="00D1761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1900</w:t>
                            </w:r>
                          </w:p>
                          <w:p w14:paraId="39083C94" w14:textId="77777777" w:rsidR="00B27822" w:rsidRDefault="00B27822" w:rsidP="00BA1DEB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4FFD" w:rsidRPr="002A38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>ΠΡΟΣΛΗΨΗ ΠΡΟΣΩΠΙΚΟΥ</w:t>
            </w:r>
          </w:p>
          <w:p w14:paraId="3CEE52D5" w14:textId="723CC588" w:rsidR="00624FFD" w:rsidRPr="002A387A" w:rsidRDefault="00624FFD" w:rsidP="0062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l-GR"/>
              </w:rPr>
            </w:pPr>
            <w:r w:rsidRPr="002A38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 xml:space="preserve"> ΜΕ ΣΥΜΒΑΣΗ ΟΡΙΣΜΕΝΟΥ</w:t>
            </w:r>
            <w:r w:rsidR="00AE0D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 xml:space="preserve">  </w:t>
            </w:r>
            <w:r w:rsidRPr="002A38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>ΧΡΟΝΟΥ</w:t>
            </w:r>
          </w:p>
        </w:tc>
        <w:tc>
          <w:tcPr>
            <w:tcW w:w="2180" w:type="dxa"/>
            <w:vAlign w:val="center"/>
          </w:tcPr>
          <w:p w14:paraId="647AFFA7" w14:textId="4EDA4755" w:rsidR="00624FFD" w:rsidRPr="002A387A" w:rsidRDefault="00624FFD" w:rsidP="00624F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24FFD" w:rsidRPr="002A387A" w14:paraId="4E0B8549" w14:textId="0CAFB01D" w:rsidTr="00986666">
        <w:trPr>
          <w:trHeight w:val="330"/>
        </w:trPr>
        <w:tc>
          <w:tcPr>
            <w:tcW w:w="7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DA97B" w14:textId="1EC47819" w:rsidR="00624FFD" w:rsidRPr="002A387A" w:rsidRDefault="00624FFD" w:rsidP="0062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</w:pPr>
            <w:r w:rsidRPr="002A38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 xml:space="preserve">ΠΙΝΑΚΑΣ </w:t>
            </w:r>
            <w:r w:rsidR="00BA1DEB" w:rsidRPr="002A38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>ΑΠΟΡΡΙΦΘΕΝΤΩΝ</w:t>
            </w:r>
          </w:p>
        </w:tc>
        <w:tc>
          <w:tcPr>
            <w:tcW w:w="0" w:type="auto"/>
            <w:vAlign w:val="bottom"/>
          </w:tcPr>
          <w:p w14:paraId="4B041137" w14:textId="78C7902F" w:rsidR="00624FFD" w:rsidRPr="002A387A" w:rsidRDefault="00624FFD" w:rsidP="00624F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24FFD" w:rsidRPr="002A387A" w14:paraId="7F6199CC" w14:textId="77777777" w:rsidTr="00986666">
        <w:trPr>
          <w:gridAfter w:val="1"/>
          <w:wAfter w:w="2180" w:type="dxa"/>
          <w:trHeight w:val="315"/>
        </w:trPr>
        <w:tc>
          <w:tcPr>
            <w:tcW w:w="7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524CD" w14:textId="77777777" w:rsidR="00624FFD" w:rsidRPr="002A387A" w:rsidRDefault="00624FFD" w:rsidP="0062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</w:pPr>
            <w:r w:rsidRPr="002A38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>ΥΠΟΨΗΦΙΩΝ ΚΑΤΗΓΟΡΙΑΣ ΔΕ</w:t>
            </w:r>
          </w:p>
        </w:tc>
      </w:tr>
      <w:tr w:rsidR="00624FFD" w:rsidRPr="002A387A" w14:paraId="270A1E06" w14:textId="77777777" w:rsidTr="00986666">
        <w:trPr>
          <w:gridAfter w:val="1"/>
          <w:wAfter w:w="2180" w:type="dxa"/>
          <w:trHeight w:val="315"/>
        </w:trPr>
        <w:tc>
          <w:tcPr>
            <w:tcW w:w="7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1255" w14:textId="6C29EE9B" w:rsidR="00624FFD" w:rsidRPr="002A387A" w:rsidRDefault="00624FFD" w:rsidP="0062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</w:pPr>
            <w:r w:rsidRPr="002A38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>ΚΩΔΙΚΟΣ ΘΕΣΗΣ : 101 και 102</w:t>
            </w:r>
          </w:p>
        </w:tc>
      </w:tr>
      <w:tr w:rsidR="00624FFD" w:rsidRPr="002A387A" w14:paraId="76513147" w14:textId="77777777" w:rsidTr="00986666">
        <w:trPr>
          <w:gridAfter w:val="1"/>
          <w:wAfter w:w="2180" w:type="dxa"/>
          <w:trHeight w:val="375"/>
        </w:trPr>
        <w:tc>
          <w:tcPr>
            <w:tcW w:w="7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E892C" w14:textId="2D6716EB" w:rsidR="00624FFD" w:rsidRPr="002A387A" w:rsidRDefault="00624FFD" w:rsidP="0062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</w:pPr>
            <w:r w:rsidRPr="002A38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 xml:space="preserve">Ειδικότητα :  ΔΕ </w:t>
            </w:r>
            <w:r w:rsidR="006826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>Φ</w:t>
            </w:r>
            <w:r w:rsidR="00BA1DEB" w:rsidRPr="002A38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 xml:space="preserve">ύλαξης-Πληροφόρησης </w:t>
            </w:r>
            <w:r w:rsidR="00986666" w:rsidRPr="002A38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>Φ</w:t>
            </w:r>
            <w:r w:rsidR="00BA1DEB" w:rsidRPr="002A38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 xml:space="preserve">υλάκων Μουσείων </w:t>
            </w:r>
          </w:p>
        </w:tc>
      </w:tr>
    </w:tbl>
    <w:p w14:paraId="21BD7123" w14:textId="77777777" w:rsidR="002A387A" w:rsidRPr="002A387A" w:rsidRDefault="002A387A" w:rsidP="008E15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AA01BC" w14:textId="77777777" w:rsidR="002A387A" w:rsidRPr="002A387A" w:rsidRDefault="002A387A" w:rsidP="002A387A">
      <w:pPr>
        <w:jc w:val="both"/>
        <w:rPr>
          <w:rFonts w:ascii="Times New Roman" w:hAnsi="Times New Roman" w:cs="Times New Roman"/>
          <w:b/>
          <w:bCs/>
        </w:rPr>
      </w:pPr>
      <w:r w:rsidRPr="002A387A">
        <w:rPr>
          <w:rFonts w:ascii="Times New Roman" w:hAnsi="Times New Roman" w:cs="Times New Roman"/>
          <w:b/>
          <w:bCs/>
        </w:rPr>
        <w:t xml:space="preserve">ΥΠΟΜΝΗΜΑ ΑΙΤΙΟΛΟΓΙΑΣ: </w:t>
      </w:r>
    </w:p>
    <w:p w14:paraId="44118813" w14:textId="77777777" w:rsidR="002A387A" w:rsidRPr="002A387A" w:rsidRDefault="002A387A" w:rsidP="002A387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A387A">
        <w:rPr>
          <w:rFonts w:ascii="Times New Roman" w:hAnsi="Times New Roman" w:cs="Times New Roman"/>
        </w:rPr>
        <w:t>Έλλειψη γλώσσας: Αγγλική ή Γαλλική ή Γερμανική ή Ιταλική ή Ισπανική</w:t>
      </w:r>
    </w:p>
    <w:p w14:paraId="6F9E27A0" w14:textId="77777777" w:rsidR="002A387A" w:rsidRPr="002A387A" w:rsidRDefault="002A387A" w:rsidP="002A387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A387A">
        <w:rPr>
          <w:rFonts w:ascii="Times New Roman" w:hAnsi="Times New Roman" w:cs="Times New Roman"/>
        </w:rPr>
        <w:t>Μη Προσήκουσα Υποβολή Αίτησης</w:t>
      </w:r>
    </w:p>
    <w:p w14:paraId="21632674" w14:textId="77777777" w:rsidR="002A387A" w:rsidRPr="002A387A" w:rsidRDefault="002A387A" w:rsidP="002A387A">
      <w:pPr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A387A">
        <w:rPr>
          <w:rFonts w:ascii="Times New Roman" w:hAnsi="Times New Roman" w:cs="Times New Roman"/>
        </w:rPr>
        <w:t>Μη Προσήκουσα Υποβολή Απόδειξη Γνώσης Ξένης Γλώσσας (Παράρτημα Ανακοινώσεων ΣΟΧ (2-12-2019),σελ.37)</w:t>
      </w:r>
    </w:p>
    <w:p w14:paraId="73C6F765" w14:textId="77777777" w:rsidR="002A387A" w:rsidRPr="002A387A" w:rsidRDefault="002A387A" w:rsidP="002A387A">
      <w:pPr>
        <w:suppressAutoHyphens/>
        <w:ind w:left="720"/>
        <w:jc w:val="both"/>
        <w:rPr>
          <w:rFonts w:ascii="Times New Roman" w:hAnsi="Times New Roman" w:cs="Times New Roman"/>
          <w:b/>
        </w:rPr>
      </w:pPr>
      <w:r w:rsidRPr="002A387A">
        <w:rPr>
          <w:rFonts w:ascii="Times New Roman" w:hAnsi="Times New Roman" w:cs="Times New Roman"/>
        </w:rPr>
        <w:t xml:space="preserve">Σημειώνεται ότι, σύμφωνα με τη νομολογία του Συμβουλίου της Επικρατείας, </w:t>
      </w:r>
      <w:r w:rsidRPr="002A387A">
        <w:rPr>
          <w:rFonts w:ascii="Times New Roman" w:hAnsi="Times New Roman" w:cs="Times New Roman"/>
          <w:b/>
        </w:rPr>
        <w:t>προκειμένου περί τίτλων σπουδών με τους οποίους αποδεικνύεται η γνώση της ξένης γλώσσας</w:t>
      </w:r>
      <w:r w:rsidRPr="002A387A">
        <w:rPr>
          <w:rFonts w:ascii="Times New Roman" w:hAnsi="Times New Roman" w:cs="Times New Roman"/>
        </w:rPr>
        <w:t xml:space="preserve">, τίτλοι που προσκομίζονται σε απλά φωτοαντίγραφα γίνονται δεκτοί, υπό την προϋπόθεση ότι προσκομίζονται επικυρωμένες μεταφράσεις αυτών, στις οποίες γίνεται μνεία ότι </w:t>
      </w:r>
      <w:r w:rsidRPr="002A387A">
        <w:rPr>
          <w:rFonts w:ascii="Times New Roman" w:hAnsi="Times New Roman" w:cs="Times New Roman"/>
          <w:b/>
        </w:rPr>
        <w:t xml:space="preserve">στους νόμιμους μεταφραστές είχαν προσκομισθεί τα πρωτότυπα ή επικυρωμένα αντίγραφα των τίτλων». </w:t>
      </w:r>
    </w:p>
    <w:p w14:paraId="330DD3EE" w14:textId="4656DDC9" w:rsidR="002A387A" w:rsidRPr="002A387A" w:rsidRDefault="002A387A" w:rsidP="002A387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A387A">
        <w:rPr>
          <w:rFonts w:ascii="Times New Roman" w:hAnsi="Times New Roman" w:cs="Times New Roman"/>
        </w:rPr>
        <w:t>Έλλειψη γλώσσας σε επίπεδο Β</w:t>
      </w:r>
      <w:r w:rsidR="006826A4">
        <w:rPr>
          <w:rFonts w:ascii="Times New Roman" w:hAnsi="Times New Roman" w:cs="Times New Roman"/>
        </w:rPr>
        <w:t>2</w:t>
      </w:r>
      <w:r w:rsidRPr="002A387A">
        <w:rPr>
          <w:rFonts w:ascii="Times New Roman" w:hAnsi="Times New Roman" w:cs="Times New Roman"/>
        </w:rPr>
        <w:t xml:space="preserve">: Αγγλική ή Γαλλική ή Γερμανική ή Ιταλική ή Ισπανική (Ειδικό Παράρτημα Γλωσσομάθειας-7/12/2021-σελ. 4,5,6) </w:t>
      </w:r>
    </w:p>
    <w:p w14:paraId="34881D37" w14:textId="77777777" w:rsidR="002A387A" w:rsidRPr="002A387A" w:rsidRDefault="002A387A" w:rsidP="002A387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A387A">
        <w:rPr>
          <w:rFonts w:ascii="Times New Roman" w:hAnsi="Times New Roman" w:cs="Times New Roman"/>
          <w:bCs/>
        </w:rPr>
        <w:t>Έλλειψη τίτλου σπουδών</w:t>
      </w:r>
    </w:p>
    <w:p w14:paraId="64D592F5" w14:textId="77777777" w:rsidR="002A387A" w:rsidRPr="002A387A" w:rsidRDefault="002A387A" w:rsidP="002A387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A387A">
        <w:rPr>
          <w:rFonts w:ascii="Times New Roman" w:hAnsi="Times New Roman" w:cs="Times New Roman"/>
          <w:bCs/>
        </w:rPr>
        <w:t>Εκπρόθεσμη Υποβολή</w:t>
      </w:r>
    </w:p>
    <w:p w14:paraId="7073A1E2" w14:textId="77777777" w:rsidR="002A387A" w:rsidRPr="002A387A" w:rsidRDefault="002A387A" w:rsidP="002A387A">
      <w:pPr>
        <w:suppressAutoHyphens/>
        <w:ind w:left="720"/>
        <w:jc w:val="both"/>
        <w:rPr>
          <w:rFonts w:ascii="Times New Roman" w:hAnsi="Times New Roman" w:cs="Times New Roman"/>
          <w:b/>
        </w:rPr>
      </w:pPr>
    </w:p>
    <w:p w14:paraId="1F1655FC" w14:textId="77777777" w:rsidR="002A387A" w:rsidRPr="002A387A" w:rsidRDefault="002A387A" w:rsidP="002A387A">
      <w:pPr>
        <w:suppressAutoHyphens/>
        <w:ind w:left="720"/>
        <w:jc w:val="center"/>
        <w:rPr>
          <w:rFonts w:ascii="Times New Roman" w:hAnsi="Times New Roman" w:cs="Times New Roman"/>
          <w:b/>
          <w:bCs/>
        </w:rPr>
      </w:pPr>
      <w:r w:rsidRPr="002A387A">
        <w:rPr>
          <w:rFonts w:ascii="Times New Roman" w:hAnsi="Times New Roman" w:cs="Times New Roman"/>
          <w:b/>
          <w:bCs/>
        </w:rPr>
        <w:t>ΠΙΝΑΚΑΣ ΑΠΟΡΡΙΦΘΕΝΤΩΝ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670"/>
        <w:gridCol w:w="2334"/>
        <w:gridCol w:w="1651"/>
      </w:tblGrid>
      <w:tr w:rsidR="002A387A" w:rsidRPr="002A387A" w14:paraId="58C335DB" w14:textId="77777777" w:rsidTr="00C837DF">
        <w:tc>
          <w:tcPr>
            <w:tcW w:w="648" w:type="dxa"/>
          </w:tcPr>
          <w:p w14:paraId="36ED7A31" w14:textId="77777777" w:rsidR="002A387A" w:rsidRPr="002A387A" w:rsidRDefault="002A387A" w:rsidP="00C837DF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2A387A">
              <w:rPr>
                <w:rFonts w:ascii="Times New Roman" w:hAnsi="Times New Roman" w:cs="Times New Roman"/>
                <w:b/>
                <w:bCs/>
              </w:rPr>
              <w:t>Α/α</w:t>
            </w:r>
          </w:p>
        </w:tc>
        <w:tc>
          <w:tcPr>
            <w:tcW w:w="3855" w:type="dxa"/>
            <w:shd w:val="clear" w:color="auto" w:fill="auto"/>
          </w:tcPr>
          <w:p w14:paraId="4F7574E1" w14:textId="7F85A419" w:rsidR="002A387A" w:rsidRPr="002A387A" w:rsidRDefault="006826A4" w:rsidP="00C837DF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Δελτίο Αστυνομικής Ταυτότητας</w:t>
            </w:r>
          </w:p>
        </w:tc>
        <w:tc>
          <w:tcPr>
            <w:tcW w:w="2368" w:type="dxa"/>
            <w:shd w:val="clear" w:color="auto" w:fill="auto"/>
          </w:tcPr>
          <w:p w14:paraId="6811B5BA" w14:textId="77777777" w:rsidR="002A387A" w:rsidRPr="002A387A" w:rsidRDefault="002A387A" w:rsidP="00C837DF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387A">
              <w:rPr>
                <w:rFonts w:ascii="Times New Roman" w:hAnsi="Times New Roman" w:cs="Times New Roman"/>
                <w:b/>
                <w:bCs/>
              </w:rPr>
              <w:t>ΠΑΤΡΩΝΥΜΟ</w:t>
            </w:r>
          </w:p>
        </w:tc>
        <w:tc>
          <w:tcPr>
            <w:tcW w:w="1651" w:type="dxa"/>
            <w:shd w:val="clear" w:color="auto" w:fill="auto"/>
          </w:tcPr>
          <w:p w14:paraId="0A75802F" w14:textId="77777777" w:rsidR="002A387A" w:rsidRPr="002A387A" w:rsidRDefault="002A387A" w:rsidP="00C837DF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387A">
              <w:rPr>
                <w:rFonts w:ascii="Times New Roman" w:hAnsi="Times New Roman" w:cs="Times New Roman"/>
                <w:b/>
                <w:bCs/>
              </w:rPr>
              <w:t>ΑΙΤΙΟΛΟΓΙΑ</w:t>
            </w:r>
          </w:p>
        </w:tc>
      </w:tr>
      <w:tr w:rsidR="002A387A" w:rsidRPr="002A387A" w14:paraId="6E8C1864" w14:textId="77777777" w:rsidTr="00C837DF">
        <w:tc>
          <w:tcPr>
            <w:tcW w:w="648" w:type="dxa"/>
          </w:tcPr>
          <w:p w14:paraId="53F607E5" w14:textId="77777777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8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55" w:type="dxa"/>
            <w:shd w:val="clear" w:color="auto" w:fill="auto"/>
          </w:tcPr>
          <w:p w14:paraId="2099C744" w14:textId="3ECA763F" w:rsidR="002A387A" w:rsidRPr="002A387A" w:rsidRDefault="00C47CBE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ΑΟ 052726</w:t>
            </w:r>
          </w:p>
        </w:tc>
        <w:tc>
          <w:tcPr>
            <w:tcW w:w="2368" w:type="dxa"/>
            <w:shd w:val="clear" w:color="auto" w:fill="auto"/>
          </w:tcPr>
          <w:p w14:paraId="467E44D5" w14:textId="77777777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87A">
              <w:rPr>
                <w:rFonts w:ascii="Times New Roman" w:hAnsi="Times New Roman" w:cs="Times New Roman"/>
              </w:rPr>
              <w:t>ΧΡΗΣΤΟΣ</w:t>
            </w:r>
          </w:p>
        </w:tc>
        <w:tc>
          <w:tcPr>
            <w:tcW w:w="1651" w:type="dxa"/>
            <w:shd w:val="clear" w:color="auto" w:fill="auto"/>
          </w:tcPr>
          <w:p w14:paraId="75238401" w14:textId="097876E9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387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2A387A" w:rsidRPr="002A387A" w14:paraId="551973E5" w14:textId="77777777" w:rsidTr="00C837DF">
        <w:tc>
          <w:tcPr>
            <w:tcW w:w="648" w:type="dxa"/>
          </w:tcPr>
          <w:p w14:paraId="0F90A240" w14:textId="77777777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8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55" w:type="dxa"/>
            <w:shd w:val="clear" w:color="auto" w:fill="auto"/>
          </w:tcPr>
          <w:p w14:paraId="3AAD36B6" w14:textId="644FBBD1" w:rsidR="002A387A" w:rsidRPr="002A387A" w:rsidRDefault="00ED2B72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ΑΟ 054510</w:t>
            </w:r>
          </w:p>
        </w:tc>
        <w:tc>
          <w:tcPr>
            <w:tcW w:w="2368" w:type="dxa"/>
            <w:shd w:val="clear" w:color="auto" w:fill="auto"/>
          </w:tcPr>
          <w:p w14:paraId="2218A635" w14:textId="77777777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87A">
              <w:rPr>
                <w:rFonts w:ascii="Times New Roman" w:hAnsi="Times New Roman" w:cs="Times New Roman"/>
              </w:rPr>
              <w:t>ΡΑΜΑΝΤΑΝ</w:t>
            </w:r>
          </w:p>
        </w:tc>
        <w:tc>
          <w:tcPr>
            <w:tcW w:w="1651" w:type="dxa"/>
            <w:shd w:val="clear" w:color="auto" w:fill="auto"/>
          </w:tcPr>
          <w:p w14:paraId="26ACFAAD" w14:textId="6D7683FC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387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A387A" w:rsidRPr="002A387A" w14:paraId="0DAD3CE2" w14:textId="77777777" w:rsidTr="00C837DF">
        <w:tc>
          <w:tcPr>
            <w:tcW w:w="648" w:type="dxa"/>
          </w:tcPr>
          <w:p w14:paraId="4C80091C" w14:textId="77777777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87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55" w:type="dxa"/>
            <w:shd w:val="clear" w:color="auto" w:fill="auto"/>
          </w:tcPr>
          <w:p w14:paraId="66EA46BE" w14:textId="0EB09DBF" w:rsidR="002A387A" w:rsidRPr="002A387A" w:rsidRDefault="00ED2B72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ΑΗ757004</w:t>
            </w:r>
          </w:p>
        </w:tc>
        <w:tc>
          <w:tcPr>
            <w:tcW w:w="2368" w:type="dxa"/>
            <w:shd w:val="clear" w:color="auto" w:fill="auto"/>
          </w:tcPr>
          <w:p w14:paraId="44A8E37B" w14:textId="77777777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87A">
              <w:rPr>
                <w:rFonts w:ascii="Times New Roman" w:hAnsi="Times New Roman" w:cs="Times New Roman"/>
              </w:rPr>
              <w:t>ΔΗΜΟΣΘΕΝΗΣ</w:t>
            </w:r>
          </w:p>
        </w:tc>
        <w:tc>
          <w:tcPr>
            <w:tcW w:w="1651" w:type="dxa"/>
            <w:shd w:val="clear" w:color="auto" w:fill="auto"/>
          </w:tcPr>
          <w:p w14:paraId="1E2BB436" w14:textId="1AE74222" w:rsidR="002A387A" w:rsidRPr="002A387A" w:rsidRDefault="002A387A" w:rsidP="009A245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387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2A387A" w:rsidRPr="002A387A" w14:paraId="59164502" w14:textId="77777777" w:rsidTr="00C837DF">
        <w:tc>
          <w:tcPr>
            <w:tcW w:w="648" w:type="dxa"/>
          </w:tcPr>
          <w:p w14:paraId="4A056598" w14:textId="77777777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87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55" w:type="dxa"/>
            <w:shd w:val="clear" w:color="auto" w:fill="auto"/>
          </w:tcPr>
          <w:p w14:paraId="4C175A99" w14:textId="7AA81C23" w:rsidR="002A387A" w:rsidRPr="002A387A" w:rsidRDefault="00ED2B72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ΑΚ 079287</w:t>
            </w:r>
          </w:p>
        </w:tc>
        <w:tc>
          <w:tcPr>
            <w:tcW w:w="2368" w:type="dxa"/>
            <w:shd w:val="clear" w:color="auto" w:fill="auto"/>
          </w:tcPr>
          <w:p w14:paraId="36FB8C61" w14:textId="77777777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87A">
              <w:rPr>
                <w:rFonts w:ascii="Times New Roman" w:hAnsi="Times New Roman" w:cs="Times New Roman"/>
              </w:rPr>
              <w:t>ΚΑΡΑΜΠΕΤ</w:t>
            </w:r>
          </w:p>
        </w:tc>
        <w:tc>
          <w:tcPr>
            <w:tcW w:w="1651" w:type="dxa"/>
            <w:shd w:val="clear" w:color="auto" w:fill="auto"/>
          </w:tcPr>
          <w:p w14:paraId="6B45352F" w14:textId="76B2555A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387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2A387A" w:rsidRPr="002A387A" w14:paraId="34C90B8D" w14:textId="77777777" w:rsidTr="00C837DF">
        <w:tc>
          <w:tcPr>
            <w:tcW w:w="648" w:type="dxa"/>
          </w:tcPr>
          <w:p w14:paraId="46623E29" w14:textId="77777777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87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55" w:type="dxa"/>
            <w:shd w:val="clear" w:color="auto" w:fill="auto"/>
          </w:tcPr>
          <w:p w14:paraId="41F77BF8" w14:textId="3B9A40B7" w:rsidR="002A387A" w:rsidRPr="002A387A" w:rsidRDefault="00ED2B72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ΑΟ 091940</w:t>
            </w:r>
          </w:p>
        </w:tc>
        <w:tc>
          <w:tcPr>
            <w:tcW w:w="2368" w:type="dxa"/>
            <w:shd w:val="clear" w:color="auto" w:fill="auto"/>
          </w:tcPr>
          <w:p w14:paraId="4E5BA119" w14:textId="77777777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87A">
              <w:rPr>
                <w:rFonts w:ascii="Times New Roman" w:hAnsi="Times New Roman" w:cs="Times New Roman"/>
              </w:rPr>
              <w:t>ΓΡΗΓΟΡΙΟΣ</w:t>
            </w:r>
          </w:p>
        </w:tc>
        <w:tc>
          <w:tcPr>
            <w:tcW w:w="1651" w:type="dxa"/>
            <w:shd w:val="clear" w:color="auto" w:fill="auto"/>
          </w:tcPr>
          <w:p w14:paraId="2C402B47" w14:textId="31792081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387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2A387A" w:rsidRPr="002A387A" w14:paraId="099AD851" w14:textId="77777777" w:rsidTr="00C837DF">
        <w:tc>
          <w:tcPr>
            <w:tcW w:w="648" w:type="dxa"/>
          </w:tcPr>
          <w:p w14:paraId="1FCCE203" w14:textId="77777777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87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55" w:type="dxa"/>
            <w:shd w:val="clear" w:color="auto" w:fill="auto"/>
          </w:tcPr>
          <w:p w14:paraId="12075300" w14:textId="104CF8AD" w:rsidR="002A387A" w:rsidRPr="002A387A" w:rsidRDefault="00ED2B72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Χ 779914</w:t>
            </w:r>
          </w:p>
        </w:tc>
        <w:tc>
          <w:tcPr>
            <w:tcW w:w="2368" w:type="dxa"/>
            <w:shd w:val="clear" w:color="auto" w:fill="auto"/>
          </w:tcPr>
          <w:p w14:paraId="3E07EC89" w14:textId="77777777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87A">
              <w:rPr>
                <w:rFonts w:ascii="Times New Roman" w:hAnsi="Times New Roman" w:cs="Times New Roman"/>
              </w:rPr>
              <w:t>ΑΝΔΡΕΑΣ</w:t>
            </w:r>
          </w:p>
        </w:tc>
        <w:tc>
          <w:tcPr>
            <w:tcW w:w="1651" w:type="dxa"/>
            <w:shd w:val="clear" w:color="auto" w:fill="auto"/>
          </w:tcPr>
          <w:p w14:paraId="510A0CD3" w14:textId="0EE0B934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387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A387A" w:rsidRPr="002A387A" w14:paraId="4DC289E2" w14:textId="77777777" w:rsidTr="00C837DF">
        <w:tc>
          <w:tcPr>
            <w:tcW w:w="648" w:type="dxa"/>
          </w:tcPr>
          <w:p w14:paraId="146950DA" w14:textId="77777777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87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55" w:type="dxa"/>
            <w:shd w:val="clear" w:color="auto" w:fill="auto"/>
          </w:tcPr>
          <w:p w14:paraId="274F823B" w14:textId="7AFC5B54" w:rsidR="002A387A" w:rsidRPr="002A387A" w:rsidRDefault="00ED2B72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ΑΗ 058528</w:t>
            </w:r>
          </w:p>
        </w:tc>
        <w:tc>
          <w:tcPr>
            <w:tcW w:w="2368" w:type="dxa"/>
            <w:shd w:val="clear" w:color="auto" w:fill="auto"/>
          </w:tcPr>
          <w:p w14:paraId="3043CC67" w14:textId="77777777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87A">
              <w:rPr>
                <w:rFonts w:ascii="Times New Roman" w:hAnsi="Times New Roman" w:cs="Times New Roman"/>
              </w:rPr>
              <w:t>ΙΩΑΝΝΗΣ</w:t>
            </w:r>
          </w:p>
        </w:tc>
        <w:tc>
          <w:tcPr>
            <w:tcW w:w="1651" w:type="dxa"/>
            <w:shd w:val="clear" w:color="auto" w:fill="auto"/>
          </w:tcPr>
          <w:p w14:paraId="34056363" w14:textId="5E2DA62D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387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2A387A" w:rsidRPr="002A387A" w14:paraId="50E2C7D4" w14:textId="77777777" w:rsidTr="00C837DF">
        <w:tc>
          <w:tcPr>
            <w:tcW w:w="648" w:type="dxa"/>
          </w:tcPr>
          <w:p w14:paraId="3B30706E" w14:textId="77777777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87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55" w:type="dxa"/>
            <w:shd w:val="clear" w:color="auto" w:fill="auto"/>
          </w:tcPr>
          <w:p w14:paraId="4C55F0D2" w14:textId="7D489CB7" w:rsidR="002A387A" w:rsidRPr="002A387A" w:rsidRDefault="00ED2B72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ΑΒ 533672</w:t>
            </w:r>
          </w:p>
        </w:tc>
        <w:tc>
          <w:tcPr>
            <w:tcW w:w="2368" w:type="dxa"/>
            <w:shd w:val="clear" w:color="auto" w:fill="auto"/>
          </w:tcPr>
          <w:p w14:paraId="18047F5C" w14:textId="77777777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87A">
              <w:rPr>
                <w:rFonts w:ascii="Times New Roman" w:hAnsi="Times New Roman" w:cs="Times New Roman"/>
              </w:rPr>
              <w:t>ΙΩΑΝΝΗΣ</w:t>
            </w:r>
          </w:p>
        </w:tc>
        <w:tc>
          <w:tcPr>
            <w:tcW w:w="1651" w:type="dxa"/>
            <w:shd w:val="clear" w:color="auto" w:fill="auto"/>
          </w:tcPr>
          <w:p w14:paraId="7F96A271" w14:textId="184D0596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387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2A387A" w:rsidRPr="002A387A" w14:paraId="36B30AF5" w14:textId="77777777" w:rsidTr="00C837DF">
        <w:tc>
          <w:tcPr>
            <w:tcW w:w="648" w:type="dxa"/>
          </w:tcPr>
          <w:p w14:paraId="2718F6BF" w14:textId="77777777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87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55" w:type="dxa"/>
            <w:shd w:val="clear" w:color="auto" w:fill="auto"/>
          </w:tcPr>
          <w:p w14:paraId="03BEB1FE" w14:textId="2BCBE6A7" w:rsidR="002A387A" w:rsidRPr="002A387A" w:rsidRDefault="00ED2B72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ΑΚ 529426</w:t>
            </w:r>
          </w:p>
        </w:tc>
        <w:tc>
          <w:tcPr>
            <w:tcW w:w="2368" w:type="dxa"/>
            <w:shd w:val="clear" w:color="auto" w:fill="auto"/>
          </w:tcPr>
          <w:p w14:paraId="45BEFE04" w14:textId="77777777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87A">
              <w:rPr>
                <w:rFonts w:ascii="Times New Roman" w:hAnsi="Times New Roman" w:cs="Times New Roman"/>
              </w:rPr>
              <w:t>ΓΕΩΡΓΙΟΣ</w:t>
            </w:r>
          </w:p>
        </w:tc>
        <w:tc>
          <w:tcPr>
            <w:tcW w:w="1651" w:type="dxa"/>
            <w:shd w:val="clear" w:color="auto" w:fill="auto"/>
          </w:tcPr>
          <w:p w14:paraId="4B23C7C1" w14:textId="5DDBFAEC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387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2A387A" w:rsidRPr="002A387A" w14:paraId="5B78EE61" w14:textId="77777777" w:rsidTr="00C837DF">
        <w:tc>
          <w:tcPr>
            <w:tcW w:w="648" w:type="dxa"/>
          </w:tcPr>
          <w:p w14:paraId="0DB83CA9" w14:textId="77777777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87A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3855" w:type="dxa"/>
            <w:shd w:val="clear" w:color="auto" w:fill="auto"/>
          </w:tcPr>
          <w:p w14:paraId="6FFBE932" w14:textId="40E8D342" w:rsidR="002A387A" w:rsidRPr="002A387A" w:rsidRDefault="00ED2B72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ΑΜ 241260</w:t>
            </w:r>
          </w:p>
        </w:tc>
        <w:tc>
          <w:tcPr>
            <w:tcW w:w="2368" w:type="dxa"/>
            <w:shd w:val="clear" w:color="auto" w:fill="auto"/>
          </w:tcPr>
          <w:p w14:paraId="2E2E2025" w14:textId="77777777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87A">
              <w:rPr>
                <w:rFonts w:ascii="Times New Roman" w:hAnsi="Times New Roman" w:cs="Times New Roman"/>
              </w:rPr>
              <w:t>ΚΩΝΣΤΑΝΤΙΝΟΣ</w:t>
            </w:r>
          </w:p>
        </w:tc>
        <w:tc>
          <w:tcPr>
            <w:tcW w:w="1651" w:type="dxa"/>
            <w:shd w:val="clear" w:color="auto" w:fill="auto"/>
          </w:tcPr>
          <w:p w14:paraId="3A940462" w14:textId="5B3608BF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387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2A387A" w:rsidRPr="002A387A" w14:paraId="02010A6D" w14:textId="77777777" w:rsidTr="00C837DF">
        <w:tc>
          <w:tcPr>
            <w:tcW w:w="648" w:type="dxa"/>
          </w:tcPr>
          <w:p w14:paraId="495DE3B8" w14:textId="77777777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87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55" w:type="dxa"/>
            <w:shd w:val="clear" w:color="auto" w:fill="auto"/>
          </w:tcPr>
          <w:p w14:paraId="31F5D393" w14:textId="3D8F0708" w:rsidR="002A387A" w:rsidRPr="002A387A" w:rsidRDefault="00ED2B72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ΑΑ 110871</w:t>
            </w:r>
          </w:p>
        </w:tc>
        <w:tc>
          <w:tcPr>
            <w:tcW w:w="2368" w:type="dxa"/>
            <w:shd w:val="clear" w:color="auto" w:fill="auto"/>
          </w:tcPr>
          <w:p w14:paraId="3EC27E0D" w14:textId="77777777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87A">
              <w:rPr>
                <w:rFonts w:ascii="Times New Roman" w:hAnsi="Times New Roman" w:cs="Times New Roman"/>
              </w:rPr>
              <w:t>ΧΡΗΣΤΟΣ</w:t>
            </w:r>
          </w:p>
        </w:tc>
        <w:tc>
          <w:tcPr>
            <w:tcW w:w="1651" w:type="dxa"/>
            <w:shd w:val="clear" w:color="auto" w:fill="auto"/>
          </w:tcPr>
          <w:p w14:paraId="466A95C9" w14:textId="42FA7F7F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387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A387A" w:rsidRPr="002A387A" w14:paraId="730D9B61" w14:textId="77777777" w:rsidTr="00C837DF">
        <w:tc>
          <w:tcPr>
            <w:tcW w:w="648" w:type="dxa"/>
          </w:tcPr>
          <w:p w14:paraId="7CF9B93B" w14:textId="77777777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87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55" w:type="dxa"/>
            <w:shd w:val="clear" w:color="auto" w:fill="auto"/>
          </w:tcPr>
          <w:p w14:paraId="13441123" w14:textId="63D31B49" w:rsidR="002A387A" w:rsidRPr="002A387A" w:rsidRDefault="00ED2B72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 577176</w:t>
            </w:r>
          </w:p>
        </w:tc>
        <w:tc>
          <w:tcPr>
            <w:tcW w:w="2368" w:type="dxa"/>
            <w:shd w:val="clear" w:color="auto" w:fill="auto"/>
          </w:tcPr>
          <w:p w14:paraId="35522A22" w14:textId="77777777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87A">
              <w:rPr>
                <w:rFonts w:ascii="Times New Roman" w:hAnsi="Times New Roman" w:cs="Times New Roman"/>
              </w:rPr>
              <w:t>ΖΑΧΑΡΙΑΣ</w:t>
            </w:r>
          </w:p>
        </w:tc>
        <w:tc>
          <w:tcPr>
            <w:tcW w:w="1651" w:type="dxa"/>
            <w:shd w:val="clear" w:color="auto" w:fill="auto"/>
          </w:tcPr>
          <w:p w14:paraId="2C271998" w14:textId="7997D13D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387A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</w:tr>
      <w:tr w:rsidR="002A387A" w:rsidRPr="002A387A" w14:paraId="469C84A5" w14:textId="77777777" w:rsidTr="00C837DF">
        <w:tc>
          <w:tcPr>
            <w:tcW w:w="648" w:type="dxa"/>
          </w:tcPr>
          <w:p w14:paraId="6C0EDD29" w14:textId="77777777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87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855" w:type="dxa"/>
            <w:shd w:val="clear" w:color="auto" w:fill="auto"/>
          </w:tcPr>
          <w:p w14:paraId="114750BA" w14:textId="1FFBA174" w:rsidR="002A387A" w:rsidRPr="002A387A" w:rsidRDefault="004D0F48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ΑΙ 070999</w:t>
            </w:r>
          </w:p>
        </w:tc>
        <w:tc>
          <w:tcPr>
            <w:tcW w:w="2368" w:type="dxa"/>
            <w:shd w:val="clear" w:color="auto" w:fill="auto"/>
          </w:tcPr>
          <w:p w14:paraId="77F0B985" w14:textId="77777777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87A">
              <w:rPr>
                <w:rFonts w:ascii="Times New Roman" w:hAnsi="Times New Roman" w:cs="Times New Roman"/>
              </w:rPr>
              <w:t>ΣΩΤΗΡΙΟΣ</w:t>
            </w:r>
          </w:p>
        </w:tc>
        <w:tc>
          <w:tcPr>
            <w:tcW w:w="1651" w:type="dxa"/>
            <w:shd w:val="clear" w:color="auto" w:fill="auto"/>
          </w:tcPr>
          <w:p w14:paraId="690A2E3B" w14:textId="504303A6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387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2A387A" w:rsidRPr="002A387A" w14:paraId="5A6FD606" w14:textId="77777777" w:rsidTr="00C837DF">
        <w:tc>
          <w:tcPr>
            <w:tcW w:w="648" w:type="dxa"/>
          </w:tcPr>
          <w:p w14:paraId="7D998767" w14:textId="77777777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87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855" w:type="dxa"/>
            <w:shd w:val="clear" w:color="auto" w:fill="auto"/>
          </w:tcPr>
          <w:p w14:paraId="05EC75FB" w14:textId="3BA09272" w:rsidR="002A387A" w:rsidRPr="002A387A" w:rsidRDefault="00E84ADB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ΑΚ 710662</w:t>
            </w:r>
          </w:p>
        </w:tc>
        <w:tc>
          <w:tcPr>
            <w:tcW w:w="2368" w:type="dxa"/>
            <w:shd w:val="clear" w:color="auto" w:fill="auto"/>
          </w:tcPr>
          <w:p w14:paraId="5B76BF86" w14:textId="77777777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87A">
              <w:rPr>
                <w:rFonts w:ascii="Times New Roman" w:hAnsi="Times New Roman" w:cs="Times New Roman"/>
              </w:rPr>
              <w:t>ΧΡΗΣΤΟΣ</w:t>
            </w:r>
          </w:p>
        </w:tc>
        <w:tc>
          <w:tcPr>
            <w:tcW w:w="1651" w:type="dxa"/>
            <w:shd w:val="clear" w:color="auto" w:fill="auto"/>
          </w:tcPr>
          <w:p w14:paraId="759E715C" w14:textId="35EFE620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387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2A387A" w:rsidRPr="002A387A" w14:paraId="7CB1E73E" w14:textId="77777777" w:rsidTr="00C837DF">
        <w:tc>
          <w:tcPr>
            <w:tcW w:w="648" w:type="dxa"/>
          </w:tcPr>
          <w:p w14:paraId="0F728AE9" w14:textId="77777777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87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855" w:type="dxa"/>
            <w:shd w:val="clear" w:color="auto" w:fill="auto"/>
          </w:tcPr>
          <w:p w14:paraId="3847C13F" w14:textId="5E687AAA" w:rsidR="002A387A" w:rsidRPr="002A387A" w:rsidRDefault="00E84ADB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ΑΚ 663620</w:t>
            </w:r>
          </w:p>
        </w:tc>
        <w:tc>
          <w:tcPr>
            <w:tcW w:w="2368" w:type="dxa"/>
            <w:shd w:val="clear" w:color="auto" w:fill="auto"/>
          </w:tcPr>
          <w:p w14:paraId="33CD54FF" w14:textId="77777777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87A">
              <w:rPr>
                <w:rFonts w:ascii="Times New Roman" w:hAnsi="Times New Roman" w:cs="Times New Roman"/>
              </w:rPr>
              <w:t>ΔΗΜΗΤΡΙΟΣ</w:t>
            </w:r>
          </w:p>
        </w:tc>
        <w:tc>
          <w:tcPr>
            <w:tcW w:w="1651" w:type="dxa"/>
            <w:shd w:val="clear" w:color="auto" w:fill="auto"/>
          </w:tcPr>
          <w:p w14:paraId="67427C92" w14:textId="4F5C25E7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387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A387A" w:rsidRPr="002A387A" w14:paraId="5D15D74B" w14:textId="77777777" w:rsidTr="00C837DF">
        <w:tc>
          <w:tcPr>
            <w:tcW w:w="648" w:type="dxa"/>
          </w:tcPr>
          <w:p w14:paraId="50013F8A" w14:textId="77777777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87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855" w:type="dxa"/>
            <w:shd w:val="clear" w:color="auto" w:fill="auto"/>
          </w:tcPr>
          <w:p w14:paraId="5AEF8173" w14:textId="6B85ACE1" w:rsidR="002A387A" w:rsidRPr="002A387A" w:rsidRDefault="00E84ADB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 191586</w:t>
            </w:r>
          </w:p>
        </w:tc>
        <w:tc>
          <w:tcPr>
            <w:tcW w:w="2368" w:type="dxa"/>
            <w:shd w:val="clear" w:color="auto" w:fill="auto"/>
          </w:tcPr>
          <w:p w14:paraId="3145FD55" w14:textId="77777777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87A">
              <w:rPr>
                <w:rFonts w:ascii="Times New Roman" w:hAnsi="Times New Roman" w:cs="Times New Roman"/>
              </w:rPr>
              <w:t>ΙΩΑΝΝΗΣ</w:t>
            </w:r>
          </w:p>
        </w:tc>
        <w:tc>
          <w:tcPr>
            <w:tcW w:w="1651" w:type="dxa"/>
            <w:shd w:val="clear" w:color="auto" w:fill="auto"/>
          </w:tcPr>
          <w:p w14:paraId="65147693" w14:textId="1D26E550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387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2A387A" w:rsidRPr="002A387A" w14:paraId="054D6E60" w14:textId="77777777" w:rsidTr="00C837DF">
        <w:tc>
          <w:tcPr>
            <w:tcW w:w="648" w:type="dxa"/>
          </w:tcPr>
          <w:p w14:paraId="29F135AF" w14:textId="77777777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87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855" w:type="dxa"/>
            <w:shd w:val="clear" w:color="auto" w:fill="auto"/>
          </w:tcPr>
          <w:p w14:paraId="25A54175" w14:textId="177364F5" w:rsidR="002A387A" w:rsidRPr="002A387A" w:rsidRDefault="004D0F48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Χ 196509</w:t>
            </w:r>
          </w:p>
        </w:tc>
        <w:tc>
          <w:tcPr>
            <w:tcW w:w="2368" w:type="dxa"/>
            <w:shd w:val="clear" w:color="auto" w:fill="auto"/>
          </w:tcPr>
          <w:p w14:paraId="4FCCF8E6" w14:textId="77777777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87A">
              <w:rPr>
                <w:rFonts w:ascii="Times New Roman" w:hAnsi="Times New Roman" w:cs="Times New Roman"/>
              </w:rPr>
              <w:t>ΒΑΣΙΛΕΙΟΣ</w:t>
            </w:r>
          </w:p>
        </w:tc>
        <w:tc>
          <w:tcPr>
            <w:tcW w:w="1651" w:type="dxa"/>
            <w:shd w:val="clear" w:color="auto" w:fill="auto"/>
          </w:tcPr>
          <w:p w14:paraId="05756FC4" w14:textId="7837F218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387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2A387A" w:rsidRPr="002A387A" w14:paraId="3549303D" w14:textId="77777777" w:rsidTr="00C837DF">
        <w:tc>
          <w:tcPr>
            <w:tcW w:w="648" w:type="dxa"/>
          </w:tcPr>
          <w:p w14:paraId="069006E3" w14:textId="77777777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87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855" w:type="dxa"/>
            <w:shd w:val="clear" w:color="auto" w:fill="auto"/>
          </w:tcPr>
          <w:p w14:paraId="5E64D3CE" w14:textId="10D9590F" w:rsidR="002A387A" w:rsidRPr="002A387A" w:rsidRDefault="00E84ADB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ΑΜ 111427</w:t>
            </w:r>
          </w:p>
        </w:tc>
        <w:tc>
          <w:tcPr>
            <w:tcW w:w="2368" w:type="dxa"/>
            <w:shd w:val="clear" w:color="auto" w:fill="auto"/>
          </w:tcPr>
          <w:p w14:paraId="5D1E7F85" w14:textId="77777777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87A">
              <w:rPr>
                <w:rFonts w:ascii="Times New Roman" w:hAnsi="Times New Roman" w:cs="Times New Roman"/>
              </w:rPr>
              <w:t>ΧΡΗΣΤΟΣ</w:t>
            </w:r>
          </w:p>
        </w:tc>
        <w:tc>
          <w:tcPr>
            <w:tcW w:w="1651" w:type="dxa"/>
            <w:shd w:val="clear" w:color="auto" w:fill="auto"/>
          </w:tcPr>
          <w:p w14:paraId="760EEA8E" w14:textId="154F803A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387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2A387A" w:rsidRPr="002A387A" w14:paraId="12BC2CA8" w14:textId="77777777" w:rsidTr="00C837DF">
        <w:tc>
          <w:tcPr>
            <w:tcW w:w="648" w:type="dxa"/>
          </w:tcPr>
          <w:p w14:paraId="53CC684E" w14:textId="77777777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87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855" w:type="dxa"/>
            <w:shd w:val="clear" w:color="auto" w:fill="auto"/>
          </w:tcPr>
          <w:p w14:paraId="63CA5180" w14:textId="575E1A1E" w:rsidR="002A387A" w:rsidRPr="002A387A" w:rsidRDefault="00E84ADB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ΑΖ 874976</w:t>
            </w:r>
          </w:p>
        </w:tc>
        <w:tc>
          <w:tcPr>
            <w:tcW w:w="2368" w:type="dxa"/>
            <w:shd w:val="clear" w:color="auto" w:fill="auto"/>
          </w:tcPr>
          <w:p w14:paraId="63A57B2E" w14:textId="77777777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87A">
              <w:rPr>
                <w:rFonts w:ascii="Times New Roman" w:hAnsi="Times New Roman" w:cs="Times New Roman"/>
              </w:rPr>
              <w:t>ΚΩΝΣΤΑΝΤΙΝΟΣ</w:t>
            </w:r>
          </w:p>
        </w:tc>
        <w:tc>
          <w:tcPr>
            <w:tcW w:w="1651" w:type="dxa"/>
            <w:shd w:val="clear" w:color="auto" w:fill="auto"/>
          </w:tcPr>
          <w:p w14:paraId="5E739230" w14:textId="25F6EE24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387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2A387A" w:rsidRPr="002A387A" w14:paraId="0EFF568C" w14:textId="77777777" w:rsidTr="00C837DF">
        <w:tc>
          <w:tcPr>
            <w:tcW w:w="648" w:type="dxa"/>
          </w:tcPr>
          <w:p w14:paraId="5809EE1D" w14:textId="328152CF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87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855" w:type="dxa"/>
            <w:shd w:val="clear" w:color="auto" w:fill="auto"/>
          </w:tcPr>
          <w:p w14:paraId="1000BA83" w14:textId="305876CB" w:rsidR="002A387A" w:rsidRPr="002A387A" w:rsidRDefault="00E84ADB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ΑΚ 035923</w:t>
            </w:r>
          </w:p>
        </w:tc>
        <w:tc>
          <w:tcPr>
            <w:tcW w:w="2368" w:type="dxa"/>
            <w:shd w:val="clear" w:color="auto" w:fill="auto"/>
          </w:tcPr>
          <w:p w14:paraId="06FFDD41" w14:textId="77777777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87A">
              <w:rPr>
                <w:rFonts w:ascii="Times New Roman" w:hAnsi="Times New Roman" w:cs="Times New Roman"/>
              </w:rPr>
              <w:t>ΠΕΡΙΚΛΗΣ-ΣΑΡΑΝΤΗΣ</w:t>
            </w:r>
          </w:p>
        </w:tc>
        <w:tc>
          <w:tcPr>
            <w:tcW w:w="1651" w:type="dxa"/>
            <w:shd w:val="clear" w:color="auto" w:fill="auto"/>
          </w:tcPr>
          <w:p w14:paraId="20D7B9CB" w14:textId="0D1A8FFB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387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2A387A" w:rsidRPr="002A387A" w14:paraId="3DB9C3BF" w14:textId="77777777" w:rsidTr="00C837DF">
        <w:tc>
          <w:tcPr>
            <w:tcW w:w="648" w:type="dxa"/>
          </w:tcPr>
          <w:p w14:paraId="74A7FC5E" w14:textId="77777777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87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855" w:type="dxa"/>
            <w:shd w:val="clear" w:color="auto" w:fill="auto"/>
          </w:tcPr>
          <w:p w14:paraId="6B89953C" w14:textId="2652A572" w:rsidR="002A387A" w:rsidRPr="002A387A" w:rsidRDefault="00E84ADB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ΑΝ 518704</w:t>
            </w:r>
          </w:p>
        </w:tc>
        <w:tc>
          <w:tcPr>
            <w:tcW w:w="2368" w:type="dxa"/>
            <w:shd w:val="clear" w:color="auto" w:fill="auto"/>
          </w:tcPr>
          <w:p w14:paraId="182F1F00" w14:textId="77777777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87A">
              <w:rPr>
                <w:rFonts w:ascii="Times New Roman" w:hAnsi="Times New Roman" w:cs="Times New Roman"/>
              </w:rPr>
              <w:t>ΑΡΙΣΤΟΜΕΝΗΣ</w:t>
            </w:r>
          </w:p>
        </w:tc>
        <w:tc>
          <w:tcPr>
            <w:tcW w:w="1651" w:type="dxa"/>
            <w:shd w:val="clear" w:color="auto" w:fill="auto"/>
          </w:tcPr>
          <w:p w14:paraId="62C514BF" w14:textId="4F124CCD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387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2A387A" w:rsidRPr="002A387A" w14:paraId="5B7378B5" w14:textId="77777777" w:rsidTr="00C837DF">
        <w:tc>
          <w:tcPr>
            <w:tcW w:w="648" w:type="dxa"/>
          </w:tcPr>
          <w:p w14:paraId="1A97407E" w14:textId="77777777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87A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855" w:type="dxa"/>
            <w:shd w:val="clear" w:color="auto" w:fill="auto"/>
          </w:tcPr>
          <w:p w14:paraId="3791EDE7" w14:textId="5E094113" w:rsidR="002A387A" w:rsidRPr="002A387A" w:rsidRDefault="00E84ADB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ΑΗ 708883</w:t>
            </w:r>
          </w:p>
        </w:tc>
        <w:tc>
          <w:tcPr>
            <w:tcW w:w="2368" w:type="dxa"/>
            <w:shd w:val="clear" w:color="auto" w:fill="auto"/>
          </w:tcPr>
          <w:p w14:paraId="74607F5F" w14:textId="77777777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87A">
              <w:rPr>
                <w:rFonts w:ascii="Times New Roman" w:hAnsi="Times New Roman" w:cs="Times New Roman"/>
              </w:rPr>
              <w:t>ΧΡΗΣΤΟΣ</w:t>
            </w:r>
          </w:p>
        </w:tc>
        <w:tc>
          <w:tcPr>
            <w:tcW w:w="1651" w:type="dxa"/>
            <w:shd w:val="clear" w:color="auto" w:fill="auto"/>
          </w:tcPr>
          <w:p w14:paraId="35035227" w14:textId="0C192C4B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87A">
              <w:rPr>
                <w:rFonts w:ascii="Times New Roman" w:hAnsi="Times New Roman" w:cs="Times New Roman"/>
                <w:b/>
                <w:bCs/>
              </w:rPr>
              <w:t>2</w:t>
            </w:r>
            <w:r w:rsidRPr="002A387A">
              <w:rPr>
                <w:rFonts w:ascii="Times New Roman" w:hAnsi="Times New Roman" w:cs="Times New Roman"/>
              </w:rPr>
              <w:t xml:space="preserve"> (ηλεκτρονική υποβολή)</w:t>
            </w:r>
          </w:p>
        </w:tc>
      </w:tr>
      <w:tr w:rsidR="002A387A" w:rsidRPr="002A387A" w14:paraId="1E66305E" w14:textId="77777777" w:rsidTr="00C837DF">
        <w:tc>
          <w:tcPr>
            <w:tcW w:w="648" w:type="dxa"/>
          </w:tcPr>
          <w:p w14:paraId="77EAB016" w14:textId="77777777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87A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855" w:type="dxa"/>
            <w:shd w:val="clear" w:color="auto" w:fill="auto"/>
          </w:tcPr>
          <w:p w14:paraId="01723142" w14:textId="64A3D59B" w:rsidR="002A387A" w:rsidRPr="002A387A" w:rsidRDefault="00E84ADB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ΑΖ 612944</w:t>
            </w:r>
          </w:p>
        </w:tc>
        <w:tc>
          <w:tcPr>
            <w:tcW w:w="2368" w:type="dxa"/>
            <w:shd w:val="clear" w:color="auto" w:fill="auto"/>
          </w:tcPr>
          <w:p w14:paraId="14D86ECC" w14:textId="77777777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87A">
              <w:rPr>
                <w:rFonts w:ascii="Times New Roman" w:hAnsi="Times New Roman" w:cs="Times New Roman"/>
              </w:rPr>
              <w:t>ΔΗΜΗΤΡΙΟΣ</w:t>
            </w:r>
          </w:p>
        </w:tc>
        <w:tc>
          <w:tcPr>
            <w:tcW w:w="1651" w:type="dxa"/>
            <w:shd w:val="clear" w:color="auto" w:fill="auto"/>
          </w:tcPr>
          <w:p w14:paraId="4E1F35F7" w14:textId="3CC4E83A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87A">
              <w:rPr>
                <w:rFonts w:ascii="Times New Roman" w:hAnsi="Times New Roman" w:cs="Times New Roman"/>
                <w:b/>
                <w:bCs/>
              </w:rPr>
              <w:t>2</w:t>
            </w:r>
            <w:r w:rsidRPr="002A387A">
              <w:rPr>
                <w:rFonts w:ascii="Times New Roman" w:hAnsi="Times New Roman" w:cs="Times New Roman"/>
              </w:rPr>
              <w:t xml:space="preserve"> (χωρίς δικαιολογητικά)</w:t>
            </w:r>
          </w:p>
        </w:tc>
      </w:tr>
      <w:tr w:rsidR="002A387A" w:rsidRPr="002A387A" w14:paraId="07C4F823" w14:textId="77777777" w:rsidTr="00C837DF">
        <w:tc>
          <w:tcPr>
            <w:tcW w:w="648" w:type="dxa"/>
          </w:tcPr>
          <w:p w14:paraId="515A4A08" w14:textId="77777777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87A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855" w:type="dxa"/>
            <w:shd w:val="clear" w:color="auto" w:fill="auto"/>
          </w:tcPr>
          <w:p w14:paraId="0FD7047A" w14:textId="4BA1BC83" w:rsidR="002A387A" w:rsidRPr="002A387A" w:rsidRDefault="00E84ADB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ΑΚ 710097</w:t>
            </w:r>
          </w:p>
        </w:tc>
        <w:tc>
          <w:tcPr>
            <w:tcW w:w="2368" w:type="dxa"/>
            <w:shd w:val="clear" w:color="auto" w:fill="auto"/>
          </w:tcPr>
          <w:p w14:paraId="46D3818E" w14:textId="77777777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87A">
              <w:rPr>
                <w:rFonts w:ascii="Times New Roman" w:hAnsi="Times New Roman" w:cs="Times New Roman"/>
              </w:rPr>
              <w:t>ΚΩΝΣΤΑΝΤΙΝΟΣ</w:t>
            </w:r>
          </w:p>
        </w:tc>
        <w:tc>
          <w:tcPr>
            <w:tcW w:w="1651" w:type="dxa"/>
            <w:shd w:val="clear" w:color="auto" w:fill="auto"/>
          </w:tcPr>
          <w:p w14:paraId="3B1DF822" w14:textId="690DCEA3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387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2A387A" w:rsidRPr="002A387A" w14:paraId="784B63EA" w14:textId="77777777" w:rsidTr="00C837DF">
        <w:tc>
          <w:tcPr>
            <w:tcW w:w="648" w:type="dxa"/>
          </w:tcPr>
          <w:p w14:paraId="2A700AA4" w14:textId="16C9CCFA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87A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855" w:type="dxa"/>
            <w:shd w:val="clear" w:color="auto" w:fill="auto"/>
          </w:tcPr>
          <w:p w14:paraId="27550AB3" w14:textId="17EA26C8" w:rsidR="002A387A" w:rsidRPr="002A387A" w:rsidRDefault="00E84ADB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ΑΚ 422017</w:t>
            </w:r>
          </w:p>
        </w:tc>
        <w:tc>
          <w:tcPr>
            <w:tcW w:w="2368" w:type="dxa"/>
            <w:shd w:val="clear" w:color="auto" w:fill="auto"/>
          </w:tcPr>
          <w:p w14:paraId="048835B2" w14:textId="77777777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87A">
              <w:rPr>
                <w:rFonts w:ascii="Times New Roman" w:hAnsi="Times New Roman" w:cs="Times New Roman"/>
              </w:rPr>
              <w:t>ΚΩΝΣΤΑΝΤΙΝΟΣ</w:t>
            </w:r>
          </w:p>
        </w:tc>
        <w:tc>
          <w:tcPr>
            <w:tcW w:w="1651" w:type="dxa"/>
            <w:shd w:val="clear" w:color="auto" w:fill="auto"/>
          </w:tcPr>
          <w:p w14:paraId="788097C5" w14:textId="51BD2DB0" w:rsidR="002A387A" w:rsidRPr="002A387A" w:rsidRDefault="002A387A" w:rsidP="009A245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387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</w:tbl>
    <w:p w14:paraId="7F44F1E1" w14:textId="77777777" w:rsidR="002A387A" w:rsidRPr="002A387A" w:rsidRDefault="002A387A" w:rsidP="009A245D">
      <w:pPr>
        <w:jc w:val="center"/>
        <w:rPr>
          <w:rFonts w:ascii="Times New Roman" w:hAnsi="Times New Roman" w:cs="Times New Roman"/>
        </w:rPr>
      </w:pPr>
    </w:p>
    <w:p w14:paraId="130037E8" w14:textId="77777777" w:rsidR="002A387A" w:rsidRPr="002A387A" w:rsidRDefault="002A387A" w:rsidP="002A387A">
      <w:pPr>
        <w:jc w:val="center"/>
        <w:rPr>
          <w:rFonts w:ascii="Times New Roman" w:hAnsi="Times New Roman" w:cs="Times New Roman"/>
        </w:rPr>
      </w:pPr>
    </w:p>
    <w:p w14:paraId="49D0000E" w14:textId="47F51F45" w:rsidR="002F7AAC" w:rsidRPr="002A387A" w:rsidRDefault="002F7AAC" w:rsidP="008E15DB">
      <w:pPr>
        <w:jc w:val="both"/>
        <w:rPr>
          <w:rFonts w:ascii="Times New Roman" w:hAnsi="Times New Roman" w:cs="Times New Roman"/>
          <w:sz w:val="24"/>
          <w:szCs w:val="24"/>
        </w:rPr>
      </w:pPr>
      <w:r w:rsidRPr="002A38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Η  Διευθύντρια </w:t>
      </w:r>
    </w:p>
    <w:p w14:paraId="10964860" w14:textId="70633E7F" w:rsidR="002F7AAC" w:rsidRPr="002A387A" w:rsidRDefault="002F7AAC" w:rsidP="008E15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1941C" w14:textId="7C7BC751" w:rsidR="002F7AAC" w:rsidRPr="002A387A" w:rsidRDefault="002F7AAC" w:rsidP="008E15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9A63C4" w14:textId="21786B1C" w:rsidR="002F7AAC" w:rsidRPr="002A387A" w:rsidRDefault="002F7AAC" w:rsidP="008E15DB">
      <w:pPr>
        <w:jc w:val="both"/>
        <w:rPr>
          <w:rFonts w:ascii="Times New Roman" w:hAnsi="Times New Roman" w:cs="Times New Roman"/>
          <w:sz w:val="24"/>
          <w:szCs w:val="24"/>
        </w:rPr>
      </w:pPr>
      <w:r w:rsidRPr="002A38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C40E23" w:rsidRPr="002A387A">
        <w:rPr>
          <w:rFonts w:ascii="Times New Roman" w:hAnsi="Times New Roman" w:cs="Times New Roman"/>
          <w:sz w:val="24"/>
          <w:szCs w:val="24"/>
        </w:rPr>
        <w:t xml:space="preserve">  </w:t>
      </w:r>
      <w:r w:rsidRPr="002A387A">
        <w:rPr>
          <w:rFonts w:ascii="Times New Roman" w:hAnsi="Times New Roman" w:cs="Times New Roman"/>
          <w:sz w:val="24"/>
          <w:szCs w:val="24"/>
        </w:rPr>
        <w:t xml:space="preserve"> Μαρίνα Λαμπράκη-Πλάκα</w:t>
      </w:r>
    </w:p>
    <w:p w14:paraId="039C2100" w14:textId="77777777" w:rsidR="00624FFD" w:rsidRPr="002A387A" w:rsidRDefault="00624FFD">
      <w:pPr>
        <w:rPr>
          <w:rFonts w:ascii="Times New Roman" w:hAnsi="Times New Roman" w:cs="Times New Roman"/>
          <w:sz w:val="24"/>
          <w:szCs w:val="24"/>
        </w:rPr>
      </w:pPr>
    </w:p>
    <w:sectPr w:rsidR="00624FFD" w:rsidRPr="002A38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793D"/>
    <w:multiLevelType w:val="hybridMultilevel"/>
    <w:tmpl w:val="670E1E80"/>
    <w:lvl w:ilvl="0" w:tplc="816A53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94A8E"/>
    <w:multiLevelType w:val="hybridMultilevel"/>
    <w:tmpl w:val="670E1E80"/>
    <w:lvl w:ilvl="0" w:tplc="816A53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58"/>
    <w:rsid w:val="002464C5"/>
    <w:rsid w:val="002A387A"/>
    <w:rsid w:val="002F7AAC"/>
    <w:rsid w:val="004D0F48"/>
    <w:rsid w:val="00624FFD"/>
    <w:rsid w:val="0067018B"/>
    <w:rsid w:val="006826A4"/>
    <w:rsid w:val="007B7C58"/>
    <w:rsid w:val="007F73EB"/>
    <w:rsid w:val="00874B78"/>
    <w:rsid w:val="008E15DB"/>
    <w:rsid w:val="00986666"/>
    <w:rsid w:val="009A245D"/>
    <w:rsid w:val="00A77B02"/>
    <w:rsid w:val="00AE0DF6"/>
    <w:rsid w:val="00B27822"/>
    <w:rsid w:val="00B65CC6"/>
    <w:rsid w:val="00BA1DEB"/>
    <w:rsid w:val="00C40E23"/>
    <w:rsid w:val="00C47CBE"/>
    <w:rsid w:val="00CD174F"/>
    <w:rsid w:val="00D17615"/>
    <w:rsid w:val="00E84ADB"/>
    <w:rsid w:val="00ED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4C3A2"/>
  <w15:chartTrackingRefBased/>
  <w15:docId w15:val="{322F68C5-C527-40B9-BE96-8835031D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BA1D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BA1DEB"/>
    <w:pPr>
      <w:keepNext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color w:val="1C1C1C"/>
      <w:spacing w:val="10"/>
      <w:sz w:val="20"/>
      <w:szCs w:val="24"/>
      <w:lang w:val="de-D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A1DEB"/>
    <w:rPr>
      <w:rFonts w:ascii="Times New Roman" w:eastAsia="Times New Roman" w:hAnsi="Times New Roman" w:cs="Times New Roman"/>
      <w:b/>
      <w:bCs/>
      <w:sz w:val="20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BA1DEB"/>
    <w:rPr>
      <w:rFonts w:ascii="Times New Roman" w:eastAsia="Times New Roman" w:hAnsi="Times New Roman" w:cs="Times New Roman"/>
      <w:b/>
      <w:bCs/>
      <w:color w:val="1C1C1C"/>
      <w:spacing w:val="10"/>
      <w:sz w:val="20"/>
      <w:szCs w:val="24"/>
      <w:lang w:val="de-DE" w:eastAsia="el-GR"/>
    </w:rPr>
  </w:style>
  <w:style w:type="paragraph" w:styleId="a3">
    <w:name w:val="header"/>
    <w:basedOn w:val="a"/>
    <w:link w:val="Char"/>
    <w:rsid w:val="00BA1DE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BA1DEB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0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7FEE4-43E9-4178-B7FC-CD3CB04E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Eirini</dc:creator>
  <cp:keywords/>
  <dc:description/>
  <cp:lastModifiedBy>Eirini</cp:lastModifiedBy>
  <cp:revision>22</cp:revision>
  <dcterms:created xsi:type="dcterms:W3CDTF">2021-06-03T06:50:00Z</dcterms:created>
  <dcterms:modified xsi:type="dcterms:W3CDTF">2021-06-07T11:11:00Z</dcterms:modified>
</cp:coreProperties>
</file>